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Pr="00F403FA" w:rsidRDefault="00206AF4" w:rsidP="00206AF4">
      <w:pPr>
        <w:pStyle w:val="Naslov2"/>
        <w:rPr>
          <w:rFonts w:ascii="Calibri" w:hAnsi="Calibri" w:cs="Calibri"/>
        </w:rPr>
      </w:pPr>
      <w:r w:rsidRPr="00F403FA">
        <w:rPr>
          <w:rFonts w:ascii="Calibri" w:hAnsi="Calibri" w:cs="Calibri"/>
        </w:rPr>
        <w:t>Osnovna  škola Šime Budinića –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Put Šimunova  4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23 000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OIB:  83934515407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 xml:space="preserve">KLASA: </w:t>
      </w:r>
      <w:r w:rsidR="00C33B6C" w:rsidRPr="00F403FA">
        <w:rPr>
          <w:sz w:val="24"/>
          <w:szCs w:val="24"/>
        </w:rPr>
        <w:t>112-0</w:t>
      </w:r>
      <w:r w:rsidR="009D148E" w:rsidRPr="00F403FA">
        <w:rPr>
          <w:sz w:val="24"/>
          <w:szCs w:val="24"/>
        </w:rPr>
        <w:t>3</w:t>
      </w:r>
      <w:r w:rsidRPr="00F403FA">
        <w:rPr>
          <w:sz w:val="24"/>
          <w:szCs w:val="24"/>
        </w:rPr>
        <w:t>/</w:t>
      </w:r>
      <w:r w:rsidR="00246DC7" w:rsidRPr="00F403FA">
        <w:rPr>
          <w:sz w:val="24"/>
          <w:szCs w:val="24"/>
        </w:rPr>
        <w:t>2</w:t>
      </w:r>
      <w:r w:rsidR="001013FD" w:rsidRPr="00F403FA">
        <w:rPr>
          <w:sz w:val="24"/>
          <w:szCs w:val="24"/>
        </w:rPr>
        <w:t>1</w:t>
      </w:r>
      <w:r w:rsidRPr="00F403FA">
        <w:rPr>
          <w:sz w:val="24"/>
          <w:szCs w:val="24"/>
        </w:rPr>
        <w:t>-01/</w:t>
      </w:r>
      <w:r w:rsidR="00AB1C01" w:rsidRPr="00F403FA">
        <w:rPr>
          <w:sz w:val="24"/>
          <w:szCs w:val="24"/>
        </w:rPr>
        <w:t>3</w:t>
      </w:r>
      <w:r w:rsidR="00F403FA" w:rsidRPr="00F403FA">
        <w:rPr>
          <w:sz w:val="24"/>
          <w:szCs w:val="24"/>
        </w:rPr>
        <w:t>74</w:t>
      </w:r>
      <w:r w:rsidRPr="00F403FA">
        <w:rPr>
          <w:sz w:val="24"/>
          <w:szCs w:val="24"/>
        </w:rPr>
        <w:t xml:space="preserve">                                   </w:t>
      </w:r>
    </w:p>
    <w:p w:rsidR="00D70950" w:rsidRPr="00F403FA" w:rsidRDefault="00206AF4" w:rsidP="00D70950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URBROJ: 2198/01-25-</w:t>
      </w:r>
      <w:r w:rsidR="00246DC7" w:rsidRPr="00F403FA">
        <w:rPr>
          <w:sz w:val="24"/>
          <w:szCs w:val="24"/>
        </w:rPr>
        <w:t>2</w:t>
      </w:r>
      <w:r w:rsidR="001013FD" w:rsidRPr="00F403FA">
        <w:rPr>
          <w:sz w:val="24"/>
          <w:szCs w:val="24"/>
        </w:rPr>
        <w:t>1</w:t>
      </w:r>
      <w:r w:rsidRPr="00F403FA">
        <w:rPr>
          <w:sz w:val="24"/>
          <w:szCs w:val="24"/>
        </w:rPr>
        <w:t>-</w:t>
      </w:r>
      <w:r w:rsidR="00AB1C01" w:rsidRPr="00F403FA">
        <w:rPr>
          <w:sz w:val="24"/>
          <w:szCs w:val="24"/>
        </w:rPr>
        <w:t>3</w:t>
      </w:r>
    </w:p>
    <w:p w:rsidR="007A17F4" w:rsidRPr="00F403FA" w:rsidRDefault="00206AF4" w:rsidP="0029749B">
      <w:pPr>
        <w:rPr>
          <w:rFonts w:ascii="Calibri" w:hAnsi="Calibri" w:cs="Calibri"/>
          <w:sz w:val="24"/>
          <w:szCs w:val="24"/>
        </w:rPr>
      </w:pPr>
      <w:r w:rsidRPr="00F403FA">
        <w:rPr>
          <w:rFonts w:ascii="Calibri" w:hAnsi="Calibri" w:cs="Calibri"/>
          <w:sz w:val="24"/>
          <w:szCs w:val="24"/>
        </w:rPr>
        <w:t>Zadar,</w:t>
      </w:r>
      <w:r w:rsidR="00AB1C01" w:rsidRPr="00F403FA">
        <w:rPr>
          <w:rFonts w:ascii="Calibri" w:hAnsi="Calibri" w:cs="Calibri"/>
          <w:sz w:val="24"/>
          <w:szCs w:val="24"/>
        </w:rPr>
        <w:t xml:space="preserve"> </w:t>
      </w:r>
      <w:r w:rsidR="00F403FA" w:rsidRPr="00F403FA">
        <w:rPr>
          <w:rFonts w:ascii="Calibri" w:hAnsi="Calibri" w:cs="Calibri"/>
          <w:sz w:val="24"/>
          <w:szCs w:val="24"/>
        </w:rPr>
        <w:t xml:space="preserve"> </w:t>
      </w:r>
      <w:r w:rsidR="00734521">
        <w:rPr>
          <w:rFonts w:ascii="Calibri" w:hAnsi="Calibri" w:cs="Calibri"/>
          <w:sz w:val="24"/>
          <w:szCs w:val="24"/>
        </w:rPr>
        <w:t>5.5.</w:t>
      </w:r>
      <w:r w:rsidR="00382310" w:rsidRPr="00F403FA">
        <w:rPr>
          <w:rFonts w:ascii="Calibri" w:hAnsi="Calibri" w:cs="Calibri"/>
          <w:sz w:val="24"/>
          <w:szCs w:val="24"/>
        </w:rPr>
        <w:t>202</w:t>
      </w:r>
      <w:r w:rsidR="001013FD" w:rsidRPr="00F403FA">
        <w:rPr>
          <w:rFonts w:ascii="Calibri" w:hAnsi="Calibri" w:cs="Calibri"/>
          <w:sz w:val="24"/>
          <w:szCs w:val="24"/>
        </w:rPr>
        <w:t>1</w:t>
      </w:r>
      <w:r w:rsidRPr="00F403FA">
        <w:rPr>
          <w:rFonts w:ascii="Calibri" w:hAnsi="Calibri" w:cs="Calibri"/>
          <w:sz w:val="24"/>
          <w:szCs w:val="24"/>
        </w:rPr>
        <w:t xml:space="preserve">.g.           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POZIV NA TESTIRANJE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kandidata za natječaj za radno mjesto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Administrativno-računovodstveni referent za poslove školske kuhinje </w:t>
      </w:r>
      <w:r w:rsidR="009A0BF9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na 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određeno </w:t>
      </w:r>
      <w:r w:rsidR="009A0BF9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puno radno vrijeme</w:t>
      </w:r>
      <w:r w:rsidR="001013FD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 godinu dana</w:t>
      </w:r>
      <w:r w:rsidR="009A0BF9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1013FD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1 izvršitelj/</w:t>
      </w:r>
      <w:proofErr w:type="spellStart"/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ica</w:t>
      </w:r>
      <w:proofErr w:type="spellEnd"/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objavljen 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26.4.</w:t>
      </w:r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2021.g.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</w:pP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Temeljem čl. 11. Pravilnika o načinu i postupku zapošljavanja u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snovnoj školi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Šime Budinića Zadar, 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Povjerenstvo za postupak vrednovanja kandidata upućuje poziv na testiranje kandidatima koji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ispunjavaju formalne uvjete natječaja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 za navedeno radno mjesto i koji su pravodobno dostavili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potpunu i</w:t>
      </w:r>
      <w:r w:rsidRPr="00F403FA">
        <w:rPr>
          <w:rFonts w:ascii="Verdana" w:eastAsia="Times New Roman" w:hAnsi="Verdana" w:cs="Times New Roman"/>
          <w:b/>
          <w:color w:val="000000"/>
          <w:sz w:val="24"/>
          <w:szCs w:val="24"/>
        </w:rPr>
        <w:t>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pravovaljanu dokumentaciju</w:t>
      </w:r>
      <w:r w:rsidRPr="00F403FA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.</w:t>
      </w:r>
    </w:p>
    <w:p w:rsidR="00382310" w:rsidRPr="00F403FA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>Usmeno testiranje</w:t>
      </w:r>
      <w:r w:rsidR="00443DDF" w:rsidRPr="00F403FA">
        <w:rPr>
          <w:rFonts w:ascii="Verdana" w:eastAsia="Times New Roman" w:hAnsi="Verdana" w:cs="Times New Roman"/>
          <w:b/>
          <w:bCs/>
          <w:sz w:val="24"/>
          <w:szCs w:val="24"/>
        </w:rPr>
        <w:t>, odnosno intervju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će se obaviti </w:t>
      </w:r>
      <w:r w:rsidR="001013FD"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dana</w:t>
      </w:r>
      <w:r w:rsidR="00FC2E17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10.</w:t>
      </w:r>
      <w:r w:rsidR="00445095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5</w:t>
      </w:r>
      <w:r w:rsidR="00FC2E17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.2021.</w:t>
      </w:r>
      <w:r w:rsidR="00F403FA" w:rsidRPr="00F403FA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      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po sl</w:t>
      </w:r>
      <w:r w:rsidR="006E752F" w:rsidRPr="00F403FA">
        <w:rPr>
          <w:rFonts w:ascii="Verdana" w:eastAsia="Times New Roman" w:hAnsi="Verdana" w:cs="Times New Roman"/>
          <w:b/>
          <w:bCs/>
          <w:sz w:val="24"/>
          <w:szCs w:val="24"/>
        </w:rPr>
        <w:t>j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403FA">
              <w:rPr>
                <w:b/>
                <w:sz w:val="28"/>
                <w:szCs w:val="28"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 w:rsidP="00880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PREZIME </w:t>
            </w:r>
            <w:r w:rsidR="00880EFF" w:rsidRPr="00F403FA">
              <w:rPr>
                <w:b/>
                <w:sz w:val="28"/>
                <w:szCs w:val="28"/>
                <w:lang w:eastAsia="en-US"/>
              </w:rPr>
              <w:t>I</w:t>
            </w:r>
            <w:r w:rsidRPr="00F403FA">
              <w:rPr>
                <w:b/>
                <w:sz w:val="28"/>
                <w:szCs w:val="28"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Pr="00F403FA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Pr="00F403FA" w:rsidRDefault="00F403FA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Mihaela Grgeč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Pr="00F403FA" w:rsidRDefault="002278D5" w:rsidP="007A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7A1545">
              <w:rPr>
                <w:b/>
                <w:sz w:val="28"/>
                <w:szCs w:val="28"/>
                <w:lang w:eastAsia="en-US"/>
              </w:rPr>
              <w:t xml:space="preserve"> 9</w:t>
            </w:r>
            <w:r w:rsidRPr="00F403FA">
              <w:rPr>
                <w:b/>
                <w:sz w:val="28"/>
                <w:szCs w:val="28"/>
                <w:lang w:eastAsia="en-US"/>
              </w:rPr>
              <w:t>,00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F403FA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Lucija </w:t>
            </w:r>
            <w:proofErr w:type="spellStart"/>
            <w:r w:rsidRPr="00F403FA">
              <w:rPr>
                <w:b/>
                <w:sz w:val="28"/>
                <w:szCs w:val="28"/>
                <w:lang w:eastAsia="en-US"/>
              </w:rPr>
              <w:t>Medanić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A010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Pr="00F403FA" w:rsidRDefault="00F403FA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Vlatka </w:t>
            </w:r>
            <w:proofErr w:type="spellStart"/>
            <w:r w:rsidRPr="00F403FA">
              <w:rPr>
                <w:b/>
                <w:sz w:val="28"/>
                <w:szCs w:val="28"/>
                <w:lang w:eastAsia="en-US"/>
              </w:rPr>
              <w:t>Stagličić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A010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F403FA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Lucija </w:t>
            </w:r>
            <w:proofErr w:type="spellStart"/>
            <w:r w:rsidRPr="00F403FA">
              <w:rPr>
                <w:b/>
                <w:sz w:val="28"/>
                <w:szCs w:val="28"/>
                <w:lang w:eastAsia="en-US"/>
              </w:rPr>
              <w:t>Bucić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B41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F403FA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Ivana Vulić Knežević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7A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40525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Matea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Kalac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C5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0,</w:t>
            </w:r>
            <w:r w:rsidR="00C51554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04052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4052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40525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Ivana Šarić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40525" w:rsidP="00C5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Lucija Kolega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C51554">
              <w:rPr>
                <w:b/>
                <w:sz w:val="28"/>
                <w:szCs w:val="28"/>
                <w:lang w:eastAsia="en-US"/>
              </w:rPr>
              <w:t>0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Ivana </w:t>
            </w:r>
            <w:proofErr w:type="spellStart"/>
            <w:r w:rsidRPr="00F403FA">
              <w:rPr>
                <w:b/>
                <w:sz w:val="28"/>
                <w:szCs w:val="28"/>
                <w:lang w:eastAsia="en-US"/>
              </w:rPr>
              <w:t>Đulabić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040525">
              <w:rPr>
                <w:b/>
                <w:sz w:val="28"/>
                <w:szCs w:val="28"/>
                <w:lang w:eastAsia="en-US"/>
              </w:rPr>
              <w:t>1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1F3AFE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Gloria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Maruna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1F3AFE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A1545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Matea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Erlić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Helena Lelas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92715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A11AA3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Toni Banov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A11AA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40525">
              <w:rPr>
                <w:b/>
                <w:sz w:val="28"/>
                <w:szCs w:val="28"/>
                <w:lang w:eastAsia="en-US"/>
              </w:rPr>
              <w:t>2</w:t>
            </w:r>
            <w:r w:rsidR="00C51554"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A11AA3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Pr="00F403FA" w:rsidRDefault="00A11AA3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A11AA3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Tea Mrkonjić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A11AA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</w:t>
            </w:r>
            <w:r w:rsidR="00040525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A11AA3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Pr="00F403FA" w:rsidRDefault="00A11AA3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A11AA3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Nikol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Dražević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A11AA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A11AA3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Pr="00F403FA" w:rsidRDefault="00A11AA3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FB0F30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Ivana Skoblar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3" w:rsidRDefault="00FB0F30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92715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DD4D17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7" w:rsidRPr="00F403FA" w:rsidRDefault="00DD4D17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7" w:rsidRDefault="00DD4D17" w:rsidP="00DD4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Ljerka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Bilan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7" w:rsidRDefault="00DD4D17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FC2E17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7" w:rsidRPr="00F403FA" w:rsidRDefault="00FC2E17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7" w:rsidRDefault="00FC2E17" w:rsidP="00DD4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Anita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Pastuović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7" w:rsidRDefault="00FC2E17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40525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4A2E3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D" w:rsidRPr="00F403FA" w:rsidRDefault="004A2E3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D" w:rsidRDefault="004A2E3D" w:rsidP="00DD4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Marina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Gašpert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D" w:rsidRDefault="004A2E3D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40525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752DA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B" w:rsidRPr="00F403FA" w:rsidRDefault="00752DA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B" w:rsidRDefault="00040525" w:rsidP="00DD4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Vuksan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B" w:rsidRDefault="00040525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13,45</w:t>
            </w:r>
          </w:p>
        </w:tc>
      </w:tr>
      <w:tr w:rsidR="00C51554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F403FA" w:rsidRDefault="00C51554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Default="00040525" w:rsidP="00DD4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Batur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Default="00C51554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</w:t>
            </w:r>
            <w:r w:rsidR="00040525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</w:tbl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40525"/>
    <w:rsid w:val="00075B9F"/>
    <w:rsid w:val="00087FE7"/>
    <w:rsid w:val="000B1223"/>
    <w:rsid w:val="001013FD"/>
    <w:rsid w:val="00193FD2"/>
    <w:rsid w:val="001E35D3"/>
    <w:rsid w:val="001F3AFE"/>
    <w:rsid w:val="001F4C26"/>
    <w:rsid w:val="00206AF4"/>
    <w:rsid w:val="002278D5"/>
    <w:rsid w:val="00235F2A"/>
    <w:rsid w:val="002404FC"/>
    <w:rsid w:val="00246DC7"/>
    <w:rsid w:val="00247669"/>
    <w:rsid w:val="00292715"/>
    <w:rsid w:val="0029749B"/>
    <w:rsid w:val="002D2E5B"/>
    <w:rsid w:val="00301D08"/>
    <w:rsid w:val="00304F86"/>
    <w:rsid w:val="00382310"/>
    <w:rsid w:val="00397B17"/>
    <w:rsid w:val="003A3EC9"/>
    <w:rsid w:val="003F1FEE"/>
    <w:rsid w:val="00423B3A"/>
    <w:rsid w:val="00430893"/>
    <w:rsid w:val="00443DDF"/>
    <w:rsid w:val="00445095"/>
    <w:rsid w:val="0045616E"/>
    <w:rsid w:val="004A0F39"/>
    <w:rsid w:val="004A2E3D"/>
    <w:rsid w:val="004E3CE6"/>
    <w:rsid w:val="0051516C"/>
    <w:rsid w:val="00585D98"/>
    <w:rsid w:val="005A340A"/>
    <w:rsid w:val="005E6CA1"/>
    <w:rsid w:val="006265C0"/>
    <w:rsid w:val="00661768"/>
    <w:rsid w:val="006638A9"/>
    <w:rsid w:val="006E752F"/>
    <w:rsid w:val="007113A7"/>
    <w:rsid w:val="007207E5"/>
    <w:rsid w:val="00734521"/>
    <w:rsid w:val="00752DAB"/>
    <w:rsid w:val="00787A72"/>
    <w:rsid w:val="007A0828"/>
    <w:rsid w:val="007A1545"/>
    <w:rsid w:val="007A17F4"/>
    <w:rsid w:val="0082379E"/>
    <w:rsid w:val="00880EFF"/>
    <w:rsid w:val="00910FB3"/>
    <w:rsid w:val="009573E2"/>
    <w:rsid w:val="00971725"/>
    <w:rsid w:val="009A0BF9"/>
    <w:rsid w:val="009C3369"/>
    <w:rsid w:val="009D148E"/>
    <w:rsid w:val="009E4374"/>
    <w:rsid w:val="00A01080"/>
    <w:rsid w:val="00A11AA3"/>
    <w:rsid w:val="00A5779B"/>
    <w:rsid w:val="00A77D6F"/>
    <w:rsid w:val="00A82091"/>
    <w:rsid w:val="00AB1C01"/>
    <w:rsid w:val="00AC0678"/>
    <w:rsid w:val="00B37A59"/>
    <w:rsid w:val="00B411A6"/>
    <w:rsid w:val="00B505CA"/>
    <w:rsid w:val="00B84FF9"/>
    <w:rsid w:val="00C33B6C"/>
    <w:rsid w:val="00C40971"/>
    <w:rsid w:val="00C51554"/>
    <w:rsid w:val="00C96477"/>
    <w:rsid w:val="00CD098E"/>
    <w:rsid w:val="00CE7493"/>
    <w:rsid w:val="00D16A5F"/>
    <w:rsid w:val="00D27283"/>
    <w:rsid w:val="00D70950"/>
    <w:rsid w:val="00D7537F"/>
    <w:rsid w:val="00DD4D17"/>
    <w:rsid w:val="00E157B6"/>
    <w:rsid w:val="00E21DE6"/>
    <w:rsid w:val="00E96977"/>
    <w:rsid w:val="00EB1A29"/>
    <w:rsid w:val="00EB6DA5"/>
    <w:rsid w:val="00F10B3D"/>
    <w:rsid w:val="00F161A7"/>
    <w:rsid w:val="00F403FA"/>
    <w:rsid w:val="00F47D8E"/>
    <w:rsid w:val="00F806E3"/>
    <w:rsid w:val="00F84289"/>
    <w:rsid w:val="00F93302"/>
    <w:rsid w:val="00FB0F30"/>
    <w:rsid w:val="00FC2E17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34</cp:revision>
  <cp:lastPrinted>2021-05-05T12:21:00Z</cp:lastPrinted>
  <dcterms:created xsi:type="dcterms:W3CDTF">2021-04-30T07:44:00Z</dcterms:created>
  <dcterms:modified xsi:type="dcterms:W3CDTF">2021-05-05T12:26:00Z</dcterms:modified>
</cp:coreProperties>
</file>